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14" w:rsidRPr="00BF3186" w:rsidRDefault="00CB6214" w:rsidP="004F15DF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FD455E">
        <w:rPr>
          <w:rFonts w:ascii="Times New Roman" w:hAnsi="Times New Roman" w:cs="Times New Roman"/>
          <w:b/>
          <w:color w:val="00B0F0"/>
          <w:sz w:val="36"/>
          <w:szCs w:val="36"/>
        </w:rPr>
        <w:t>PROGRAM KAMPANII</w:t>
      </w:r>
      <w:bookmarkStart w:id="0" w:name="_GoBack"/>
      <w:bookmarkEnd w:id="0"/>
    </w:p>
    <w:tbl>
      <w:tblPr>
        <w:tblStyle w:val="Tabela-Siatka"/>
        <w:tblW w:w="10944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1259"/>
        <w:gridCol w:w="1211"/>
        <w:gridCol w:w="2749"/>
        <w:gridCol w:w="5274"/>
      </w:tblGrid>
      <w:tr w:rsidR="00CB6214" w:rsidRPr="00BF3186" w:rsidTr="00EB2945">
        <w:trPr>
          <w:trHeight w:val="616"/>
          <w:jc w:val="center"/>
        </w:trPr>
        <w:tc>
          <w:tcPr>
            <w:tcW w:w="451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259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1211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GODZINA</w:t>
            </w:r>
          </w:p>
        </w:tc>
        <w:tc>
          <w:tcPr>
            <w:tcW w:w="2749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MIEJSCE  REALIZACJI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4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</w:p>
        </w:tc>
      </w:tr>
      <w:tr w:rsidR="00CB6214" w:rsidRPr="00BF3186" w:rsidTr="00EB2945">
        <w:trPr>
          <w:trHeight w:val="1408"/>
          <w:jc w:val="center"/>
        </w:trPr>
        <w:tc>
          <w:tcPr>
            <w:tcW w:w="451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59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Listopad 2016</w:t>
            </w: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9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MIASTO ŚWINOUJŚCIE</w:t>
            </w:r>
          </w:p>
          <w:p w:rsidR="00CB6214" w:rsidRPr="00BF3186" w:rsidRDefault="00CB6214" w:rsidP="00EB2945">
            <w:pPr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4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ROZPROPAGOWANIE PLAKATÓW NA TERENIE MIASTA ŚWINOUJŚCIE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14" w:rsidRPr="00BF3186" w:rsidTr="00EB2945">
        <w:trPr>
          <w:trHeight w:val="1228"/>
          <w:jc w:val="center"/>
        </w:trPr>
        <w:tc>
          <w:tcPr>
            <w:tcW w:w="451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59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14.11.2016</w:t>
            </w: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24.11.2016</w:t>
            </w:r>
          </w:p>
        </w:tc>
        <w:tc>
          <w:tcPr>
            <w:tcW w:w="1211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12:00-14:00</w:t>
            </w: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16:00-19:00</w:t>
            </w:r>
          </w:p>
        </w:tc>
        <w:tc>
          <w:tcPr>
            <w:tcW w:w="2749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MOPR ŚWINOUJŚCIE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UL. DĄBROWSKIEGO 4</w:t>
            </w:r>
          </w:p>
          <w:p w:rsidR="00CB6214" w:rsidRPr="00BF3186" w:rsidRDefault="00CB6214" w:rsidP="00CB6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POK. 202, II PIĘTRO</w:t>
            </w:r>
          </w:p>
        </w:tc>
        <w:tc>
          <w:tcPr>
            <w:tcW w:w="5274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 xml:space="preserve"> PUNKT PORAD PRAWNYCH DOTYCZĄCYCH PRZEMOCY</w:t>
            </w:r>
          </w:p>
        </w:tc>
      </w:tr>
      <w:tr w:rsidR="00CB6214" w:rsidRPr="00BF3186" w:rsidTr="00EB2945">
        <w:trPr>
          <w:trHeight w:val="1705"/>
          <w:jc w:val="center"/>
        </w:trPr>
        <w:tc>
          <w:tcPr>
            <w:tcW w:w="451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15.11.2016</w:t>
            </w: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22.11.2016</w:t>
            </w:r>
          </w:p>
        </w:tc>
        <w:tc>
          <w:tcPr>
            <w:tcW w:w="1211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15:00-19:00</w:t>
            </w: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10:00-14:00</w:t>
            </w:r>
          </w:p>
        </w:tc>
        <w:tc>
          <w:tcPr>
            <w:tcW w:w="2749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MOPR ŚWINOUJŚCIE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UL. DĄBROWSKIEGO 4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POK. 202, II PIĘTRO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4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PUNKT KONSULTACYJNY  DLA MIESZKAŃCÓW ŚWINOUJŚ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CIA</w:t>
            </w: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 xml:space="preserve"> W ZAKRESIE PRZECIWDZIAŁANIA PRZEMOCY W RODZINIE</w:t>
            </w:r>
          </w:p>
          <w:p w:rsidR="00CB6214" w:rsidRPr="00BF3186" w:rsidRDefault="00CB6214" w:rsidP="00CB6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 xml:space="preserve"> PUNKT PROWADZI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 BĘDĄ SPECJALIŚ</w:t>
            </w: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CI Z ZAKRESU PRZECIWDZIAŁANIA PRZEMOCY W RODZINIE</w:t>
            </w:r>
          </w:p>
        </w:tc>
      </w:tr>
      <w:tr w:rsidR="00CB6214" w:rsidRPr="00BF3186" w:rsidTr="00EB2945">
        <w:trPr>
          <w:trHeight w:val="629"/>
          <w:jc w:val="center"/>
        </w:trPr>
        <w:tc>
          <w:tcPr>
            <w:tcW w:w="451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59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15.11.2016</w:t>
            </w: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10:55-12:35</w:t>
            </w:r>
          </w:p>
        </w:tc>
        <w:tc>
          <w:tcPr>
            <w:tcW w:w="2749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 xml:space="preserve">LICEUM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OGÓLNOKSZTAŁCĄCE Z ODDZIAŁAMI</w:t>
            </w: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 xml:space="preserve"> INTEGRACYJNYMI </w:t>
            </w:r>
            <w:r w:rsidRPr="00BF3186">
              <w:rPr>
                <w:rFonts w:ascii="Times New Roman" w:hAnsi="Times New Roman" w:cs="Times New Roman"/>
                <w:sz w:val="18"/>
                <w:szCs w:val="18"/>
              </w:rPr>
              <w:br/>
              <w:t>IM. MIESZKA I</w:t>
            </w:r>
          </w:p>
          <w:p w:rsidR="00CB6214" w:rsidRPr="00BF3186" w:rsidRDefault="00CB6214" w:rsidP="00CB6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NIEDZIAŁKOWSKIEGO </w:t>
            </w: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2 KLASA III</w:t>
            </w:r>
          </w:p>
        </w:tc>
        <w:tc>
          <w:tcPr>
            <w:tcW w:w="5274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WARSZTAT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,, ZWIĄZEK BUDUJE, A NIE RUJNUJE ”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PROWADZĄCY : PRACOWNICY SOWOPR</w:t>
            </w:r>
          </w:p>
        </w:tc>
      </w:tr>
      <w:tr w:rsidR="00CB6214" w:rsidRPr="00BF3186" w:rsidTr="00EB2945">
        <w:trPr>
          <w:trHeight w:val="629"/>
          <w:jc w:val="center"/>
        </w:trPr>
        <w:tc>
          <w:tcPr>
            <w:tcW w:w="451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59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18.11.2016</w:t>
            </w:r>
          </w:p>
        </w:tc>
        <w:tc>
          <w:tcPr>
            <w:tcW w:w="1211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9:50-10:35</w:t>
            </w: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10:45-11:30</w:t>
            </w:r>
          </w:p>
        </w:tc>
        <w:tc>
          <w:tcPr>
            <w:tcW w:w="2749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</w:t>
            </w:r>
            <w:r w:rsidRPr="00BF31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NR 1 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UL. NARUTOWICZA 10 WSZYSTKIE KLASY I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4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Default="00CB6214" w:rsidP="00EB294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WARSZTAT</w:t>
            </w:r>
          </w:p>
          <w:p w:rsidR="00CB6214" w:rsidRPr="00BF3186" w:rsidRDefault="00CB6214" w:rsidP="00EB294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,, CO TO JEST ZŁO</w:t>
            </w: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Ć  </w:t>
            </w: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:rsidR="00CB6214" w:rsidRPr="00BF3186" w:rsidRDefault="00CB6214" w:rsidP="00EB294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CB621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PROWADZĄCY : PRACOWNICY SOWOPR</w:t>
            </w:r>
          </w:p>
        </w:tc>
      </w:tr>
      <w:tr w:rsidR="00CB6214" w:rsidRPr="00BF3186" w:rsidTr="00EB2945">
        <w:trPr>
          <w:trHeight w:val="669"/>
          <w:jc w:val="center"/>
        </w:trPr>
        <w:tc>
          <w:tcPr>
            <w:tcW w:w="451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59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24.11.2016</w:t>
            </w:r>
          </w:p>
        </w:tc>
        <w:tc>
          <w:tcPr>
            <w:tcW w:w="1211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11:00-13:00</w:t>
            </w:r>
          </w:p>
        </w:tc>
        <w:tc>
          <w:tcPr>
            <w:tcW w:w="2749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ARESZT ŚLEDCZY ŚWINOUJŚCIE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UL. PIŁSUDZKIEGO 25 A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4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WARSZTAT Z ZAKRESU PRZECIWDZIAŁANIA PRZEMOCY W RODZINIE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CB6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PROWADZĄCY : PRACOWNICY SOWOPR</w:t>
            </w:r>
          </w:p>
        </w:tc>
      </w:tr>
      <w:tr w:rsidR="00CB6214" w:rsidRPr="00BF3186" w:rsidTr="00EB2945">
        <w:trPr>
          <w:trHeight w:val="669"/>
          <w:jc w:val="center"/>
        </w:trPr>
        <w:tc>
          <w:tcPr>
            <w:tcW w:w="451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59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14.11.2016</w:t>
            </w:r>
          </w:p>
        </w:tc>
        <w:tc>
          <w:tcPr>
            <w:tcW w:w="1211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16:00-18:00</w:t>
            </w:r>
          </w:p>
        </w:tc>
        <w:tc>
          <w:tcPr>
            <w:tcW w:w="2749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KOMENDA  MIEJSKA POLICJI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UL.KRZYWOUSTEGO 2A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4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WARSZTAT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,, PIERWSZY KONTAKT Z OSOBĄ DOZNAJĄCĄ PRZEMOCY ”</w:t>
            </w: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CB6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PROWADZĄCY : PRACOWNICY SOWOPR</w:t>
            </w:r>
          </w:p>
        </w:tc>
      </w:tr>
      <w:tr w:rsidR="00CB6214" w:rsidRPr="00BF3186" w:rsidTr="00EB2945">
        <w:trPr>
          <w:trHeight w:val="669"/>
          <w:jc w:val="center"/>
        </w:trPr>
        <w:tc>
          <w:tcPr>
            <w:tcW w:w="451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59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14.11.2016</w:t>
            </w: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</w:p>
        </w:tc>
        <w:tc>
          <w:tcPr>
            <w:tcW w:w="1211" w:type="dxa"/>
          </w:tcPr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16:00- 20:00</w:t>
            </w:r>
          </w:p>
        </w:tc>
        <w:tc>
          <w:tcPr>
            <w:tcW w:w="2749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KINO 3D ŚWINOUJŚCIE</w:t>
            </w:r>
          </w:p>
        </w:tc>
        <w:tc>
          <w:tcPr>
            <w:tcW w:w="5274" w:type="dxa"/>
          </w:tcPr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214" w:rsidRPr="00BF3186" w:rsidRDefault="00CB6214" w:rsidP="00EB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SPOTKANIE DLA UCZESTNIKÓW GRUPY WSPARCIA SOWOPR</w:t>
            </w:r>
          </w:p>
          <w:p w:rsidR="00CB6214" w:rsidRPr="00BF3186" w:rsidRDefault="00CB6214" w:rsidP="00CB6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186">
              <w:rPr>
                <w:rFonts w:ascii="Times New Roman" w:hAnsi="Times New Roman" w:cs="Times New Roman"/>
                <w:sz w:val="18"/>
                <w:szCs w:val="18"/>
              </w:rPr>
              <w:t>„ FILM W KINIE  JAKO FORMA SPĘDZANIA CZASU WOLNEGO ”</w:t>
            </w:r>
          </w:p>
        </w:tc>
      </w:tr>
    </w:tbl>
    <w:p w:rsidR="00CB6214" w:rsidRPr="00E3080B" w:rsidRDefault="00CB6214" w:rsidP="005A0D6D">
      <w:pPr>
        <w:jc w:val="both"/>
        <w:rPr>
          <w:sz w:val="24"/>
          <w:szCs w:val="24"/>
        </w:rPr>
      </w:pPr>
    </w:p>
    <w:sectPr w:rsidR="00CB6214" w:rsidRPr="00E3080B" w:rsidSect="003B2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2E1"/>
    <w:multiLevelType w:val="hybridMultilevel"/>
    <w:tmpl w:val="4AA2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29D"/>
    <w:rsid w:val="001631E3"/>
    <w:rsid w:val="001A6C83"/>
    <w:rsid w:val="001B429D"/>
    <w:rsid w:val="001E5F57"/>
    <w:rsid w:val="00283B05"/>
    <w:rsid w:val="00301370"/>
    <w:rsid w:val="003968BE"/>
    <w:rsid w:val="003A1B61"/>
    <w:rsid w:val="003B2931"/>
    <w:rsid w:val="00476A20"/>
    <w:rsid w:val="004F15DF"/>
    <w:rsid w:val="00500515"/>
    <w:rsid w:val="005A0D6D"/>
    <w:rsid w:val="005A723C"/>
    <w:rsid w:val="00621752"/>
    <w:rsid w:val="00820BB6"/>
    <w:rsid w:val="009B11EB"/>
    <w:rsid w:val="00C215D0"/>
    <w:rsid w:val="00C81D17"/>
    <w:rsid w:val="00CB6214"/>
    <w:rsid w:val="00CE1D2E"/>
    <w:rsid w:val="00DE1E9D"/>
    <w:rsid w:val="00E3080B"/>
    <w:rsid w:val="00EA00C7"/>
    <w:rsid w:val="00F4709A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42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631E3"/>
    <w:pPr>
      <w:ind w:left="720"/>
      <w:contextualSpacing/>
    </w:pPr>
  </w:style>
  <w:style w:type="table" w:styleId="Tabela-Siatka">
    <w:name w:val="Table Grid"/>
    <w:basedOn w:val="Standardowy"/>
    <w:uiPriority w:val="59"/>
    <w:rsid w:val="00CB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mpilat</dc:creator>
  <cp:lastModifiedBy>hlachowska</cp:lastModifiedBy>
  <cp:revision>20</cp:revision>
  <cp:lastPrinted>2016-11-04T12:54:00Z</cp:lastPrinted>
  <dcterms:created xsi:type="dcterms:W3CDTF">2016-11-04T11:27:00Z</dcterms:created>
  <dcterms:modified xsi:type="dcterms:W3CDTF">2016-11-14T08:23:00Z</dcterms:modified>
</cp:coreProperties>
</file>